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6A" w:rsidRDefault="00416F6A">
      <w:bookmarkStart w:id="0" w:name="_GoBack"/>
      <w:bookmarkEnd w:id="0"/>
    </w:p>
    <w:p w:rsidR="00C24634" w:rsidRDefault="00C24634"/>
    <w:p w:rsidR="00C24634" w:rsidRDefault="00C24634"/>
    <w:p w:rsidR="00C24634" w:rsidRPr="00C94C94" w:rsidRDefault="00C24634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 w:rsidR="003B1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8A"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 w:rsidR="003B118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 w:rsidR="003B118A"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 w:rsidR="003B118A"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 w:rsidR="003B118A"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 w:rsidR="003B118A">
        <w:rPr>
          <w:rFonts w:ascii="Times New Roman" w:hAnsi="Times New Roman" w:cs="Times New Roman"/>
          <w:sz w:val="24"/>
          <w:szCs w:val="24"/>
        </w:rPr>
        <w:t>e söz veririm: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</w:t>
      </w:r>
      <w:proofErr w:type="gramStart"/>
      <w:r w:rsidR="00F15D61">
        <w:rPr>
          <w:rFonts w:ascii="Times New Roman" w:hAnsi="Times New Roman" w:cs="Times New Roman"/>
          <w:sz w:val="24"/>
          <w:szCs w:val="24"/>
        </w:rPr>
        <w:t>kopyalamayacağım</w:t>
      </w:r>
      <w:proofErr w:type="gramEnd"/>
      <w:r w:rsidR="00F15D61">
        <w:rPr>
          <w:rFonts w:ascii="Times New Roman" w:hAnsi="Times New Roman" w:cs="Times New Roman"/>
          <w:sz w:val="24"/>
          <w:szCs w:val="24"/>
        </w:rPr>
        <w:t>.</w:t>
      </w:r>
    </w:p>
    <w:p w:rsidR="00C24634" w:rsidRPr="00A252C7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3B118A"/>
    <w:rsid w:val="00416F6A"/>
    <w:rsid w:val="007A3A4E"/>
    <w:rsid w:val="00C24634"/>
    <w:rsid w:val="00D96C11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60013ce5cdf39c147f4f01b2580976c6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e24aa6619baf3c6f908a0649e92e27ce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E29483-3EBA-483C-9D5E-103ACCA170C0}"/>
</file>

<file path=customXml/itemProps2.xml><?xml version="1.0" encoding="utf-8"?>
<ds:datastoreItem xmlns:ds="http://schemas.openxmlformats.org/officeDocument/2006/customXml" ds:itemID="{5110878C-3426-43C0-BC77-242C34233128}"/>
</file>

<file path=customXml/itemProps3.xml><?xml version="1.0" encoding="utf-8"?>
<ds:datastoreItem xmlns:ds="http://schemas.openxmlformats.org/officeDocument/2006/customXml" ds:itemID="{7ECFBB2A-1431-4AD9-A0C1-219D3DC8F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2020-05-24T13:20:00Z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