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B0DF4EFC910A84282FC92F08EE3ED60" ma:contentTypeVersion="0" ma:contentTypeDescription="Upload an image." ma:contentTypeScope="" ma:versionID="ffbaf009fcfbcca6d9273c40b5e52a8f">
  <xsd:schema xmlns:xsd="http://www.w3.org/2001/XMLSchema" xmlns:xs="http://www.w3.org/2001/XMLSchema" xmlns:p="http://schemas.microsoft.com/office/2006/metadata/properties" xmlns:ns1="http://schemas.microsoft.com/sharepoint/v3" xmlns:ns2="EF8283D8-DCCC-48BF-A839-93E7D33EDE34" xmlns:ns3="http://schemas.microsoft.com/sharepoint/v3/fields" targetNamespace="http://schemas.microsoft.com/office/2006/metadata/properties" ma:root="true" ma:fieldsID="1f8a18cfa136dec74650baf16f64ec72" ns1:_="" ns2:_="" ns3:_="">
    <xsd:import namespace="http://schemas.microsoft.com/sharepoint/v3"/>
    <xsd:import namespace="EF8283D8-DCCC-48BF-A839-93E7D33EDE3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283D8-DCCC-48BF-A839-93E7D33EDE3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EF8283D8-DCCC-48BF-A839-93E7D33EDE3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643F013-07B8-4FBF-8E3A-DC9F63755DE5}"/>
</file>

<file path=customXml/itemProps2.xml><?xml version="1.0" encoding="utf-8"?>
<ds:datastoreItem xmlns:ds="http://schemas.openxmlformats.org/officeDocument/2006/customXml" ds:itemID="{F05880AD-BA93-4A14-A6EB-D5923642D0BC}"/>
</file>

<file path=customXml/itemProps3.xml><?xml version="1.0" encoding="utf-8"?>
<ds:datastoreItem xmlns:ds="http://schemas.openxmlformats.org/officeDocument/2006/customXml" ds:itemID="{16E092C4-7CEA-4294-8941-B31C2D29B772}"/>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0x0101009148F5A04DDD49CBA7127AADA5FB792B00AADE34325A8B49CDA8BB4DB53328F214004B0DF4EFC910A84282FC92F08EE3ED60</vt:lpwstr>
  </property>
</Properties>
</file>